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461E7153" w14:textId="77777777" w:rsidR="00C51868" w:rsidRDefault="00C51868" w:rsidP="002B5E26"/>
    <w:p w14:paraId="32413919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384BA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</w:t>
      </w:r>
      <w:r>
        <w:rPr>
          <w:b/>
          <w:bCs/>
          <w:color w:val="000000"/>
          <w:sz w:val="24"/>
          <w:szCs w:val="24"/>
        </w:rPr>
        <w:t>Distretto Rurale del Giudicato di Arborea</w:t>
      </w:r>
    </w:p>
    <w:p w14:paraId="09BBEC4A" w14:textId="56B10169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DOMANDA DI PARTECIPAZIONE AL CONCORSO PER L'ASSEGNAZIONE D</w:t>
      </w:r>
      <w:r w:rsidR="00C87145">
        <w:rPr>
          <w:color w:val="000000"/>
          <w:sz w:val="24"/>
          <w:szCs w:val="24"/>
        </w:rPr>
        <w:t>ELLE</w:t>
      </w:r>
      <w:r>
        <w:rPr>
          <w:color w:val="000000"/>
          <w:sz w:val="24"/>
          <w:szCs w:val="24"/>
        </w:rPr>
        <w:t xml:space="preserve"> BORSE DI STUDIO</w:t>
      </w:r>
    </w:p>
    <w:p w14:paraId="09648E7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B9BB2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4CA34C" w14:textId="0AC07E94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Segreteria</w:t>
      </w:r>
      <w:r>
        <w:rPr>
          <w:color w:val="000000"/>
          <w:sz w:val="24"/>
          <w:szCs w:val="24"/>
        </w:rPr>
        <w:br/>
      </w:r>
      <w:proofErr w:type="spellStart"/>
      <w:r w:rsidR="00C87145">
        <w:rPr>
          <w:color w:val="000000"/>
          <w:sz w:val="24"/>
          <w:szCs w:val="24"/>
        </w:rPr>
        <w:t>Unikoinè</w:t>
      </w:r>
      <w:proofErr w:type="spellEnd"/>
      <w:r>
        <w:rPr>
          <w:color w:val="000000"/>
          <w:sz w:val="24"/>
          <w:szCs w:val="24"/>
        </w:rPr>
        <w:br/>
        <w:t xml:space="preserve">Promozione Studi Universitari                                                                                                                Oristano </w:t>
      </w:r>
    </w:p>
    <w:p w14:paraId="0021916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D2BF9B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0D6BD7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_____________________________________nato/a ______________________ il __________________, residente a ___________________________ (_______) </w:t>
      </w:r>
    </w:p>
    <w:p w14:paraId="3FEEC064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via _________________________________________ </w:t>
      </w:r>
      <w:proofErr w:type="gramStart"/>
      <w:r>
        <w:rPr>
          <w:color w:val="000000"/>
          <w:sz w:val="24"/>
          <w:szCs w:val="24"/>
        </w:rPr>
        <w:t>n .</w:t>
      </w:r>
      <w:proofErr w:type="gramEnd"/>
      <w:r>
        <w:rPr>
          <w:color w:val="000000"/>
          <w:sz w:val="24"/>
          <w:szCs w:val="24"/>
        </w:rPr>
        <w:t>_____ C.A.P.____________________</w:t>
      </w:r>
    </w:p>
    <w:p w14:paraId="4557996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e mail ________________________________________________________________________________</w:t>
      </w:r>
    </w:p>
    <w:p w14:paraId="4CA45BB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5FFCEF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iscritto per l’Anno Accademico 2025/2026 al Corso di Laurea </w:t>
      </w:r>
      <w:proofErr w:type="gramStart"/>
      <w:r>
        <w:rPr>
          <w:color w:val="000000"/>
          <w:sz w:val="24"/>
          <w:szCs w:val="24"/>
        </w:rPr>
        <w:t>in  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75773B2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______ anno, matricola ______________________</w:t>
      </w:r>
    </w:p>
    <w:p w14:paraId="7A2561A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0720CBF2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103CA8E8" w14:textId="06C256EB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partecipare al concorso per l'assegnazione d</w:t>
      </w:r>
      <w:r w:rsidR="00C87145">
        <w:rPr>
          <w:color w:val="000000"/>
          <w:sz w:val="24"/>
          <w:szCs w:val="24"/>
        </w:rPr>
        <w:t>elle</w:t>
      </w:r>
      <w:r>
        <w:rPr>
          <w:color w:val="000000"/>
          <w:sz w:val="24"/>
          <w:szCs w:val="24"/>
        </w:rPr>
        <w:t xml:space="preserve"> borse di studio </w:t>
      </w:r>
    </w:p>
    <w:p w14:paraId="0228834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PROPRIA RESPONSABILITA’:</w:t>
      </w:r>
    </w:p>
    <w:p w14:paraId="67412111" w14:textId="77777777" w:rsidR="00F15B00" w:rsidRDefault="00F15B00" w:rsidP="00F15B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impegnarsi a perfezionare entro il t</w:t>
      </w:r>
      <w:r>
        <w:rPr>
          <w:sz w:val="24"/>
          <w:szCs w:val="24"/>
        </w:rPr>
        <w:t>ermine di scadenza del bando</w:t>
      </w:r>
      <w:r>
        <w:rPr>
          <w:color w:val="000000"/>
          <w:sz w:val="24"/>
          <w:szCs w:val="24"/>
        </w:rPr>
        <w:t xml:space="preserve"> l’iscrizione per l’A.A. 2026/2027 al Corso di Laurea in __________________________________ al _____ anno della sede di ORISTANO;</w:t>
      </w:r>
    </w:p>
    <w:p w14:paraId="489E870F" w14:textId="471E075B" w:rsidR="00F15B00" w:rsidRDefault="00F15B00" w:rsidP="00F15B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a conoscenza che </w:t>
      </w:r>
      <w:r w:rsidR="00C87145">
        <w:rPr>
          <w:color w:val="000000"/>
          <w:sz w:val="24"/>
          <w:szCs w:val="24"/>
        </w:rPr>
        <w:t>l’Unikoinè</w:t>
      </w:r>
      <w:r>
        <w:rPr>
          <w:color w:val="000000"/>
          <w:sz w:val="24"/>
          <w:szCs w:val="24"/>
        </w:rPr>
        <w:t xml:space="preserve"> verificherà la veridicità di quanto dichiarato e che in caso di dichiarazioni false o inesatte, ferme restando le responsabilità penali, decadrà dai benefici eventualmente conseguenti al provvedimento emanato (D.P.R. n.445/2000).</w:t>
      </w:r>
    </w:p>
    <w:p w14:paraId="04B01AED" w14:textId="77777777" w:rsidR="00F15B00" w:rsidRDefault="00F15B00" w:rsidP="00F15B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dare il proprio consenso per l’uso, la comunicazione e la diffusione dei propri dati personali esclusivamente per i trattamenti relativi all’espletamento delle procedure concorsuali;</w:t>
      </w:r>
    </w:p>
    <w:p w14:paraId="7305ACB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BBFF8A5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4EB297B3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34728BF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 alla presente domanda i seguenti documenti:</w:t>
      </w:r>
    </w:p>
    <w:p w14:paraId="29713A36" w14:textId="77777777" w:rsidR="00F15B00" w:rsidRDefault="00F15B00" w:rsidP="00F15B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certificazione rilasciata dall’Università di appartenenza relativa agli esami </w:t>
      </w:r>
      <w:proofErr w:type="gramStart"/>
      <w:r>
        <w:rPr>
          <w:color w:val="000000"/>
          <w:sz w:val="24"/>
          <w:szCs w:val="24"/>
        </w:rPr>
        <w:t>sostenuti  con</w:t>
      </w:r>
      <w:proofErr w:type="gramEnd"/>
      <w:r>
        <w:rPr>
          <w:color w:val="000000"/>
          <w:sz w:val="24"/>
          <w:szCs w:val="24"/>
        </w:rPr>
        <w:t xml:space="preserve"> voto, data e crediti conseguiti;</w:t>
      </w:r>
    </w:p>
    <w:p w14:paraId="77D2E029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regolare iscrizione A</w:t>
      </w:r>
      <w:r>
        <w:rPr>
          <w:sz w:val="24"/>
          <w:szCs w:val="24"/>
        </w:rPr>
        <w:t>.A. 2025/2026</w:t>
      </w:r>
      <w:r>
        <w:rPr>
          <w:color w:val="000000"/>
          <w:sz w:val="24"/>
          <w:szCs w:val="24"/>
        </w:rPr>
        <w:t>;</w:t>
      </w:r>
    </w:p>
    <w:p w14:paraId="6FEE8E16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residenza.</w:t>
      </w:r>
    </w:p>
    <w:p w14:paraId="2DCDD25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 xml:space="preserve">Data,   </w:t>
      </w:r>
      <w:proofErr w:type="gramEnd"/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    Firma del dichiarante</w:t>
      </w:r>
    </w:p>
    <w:p w14:paraId="4C0A055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4D8EB12" w14:textId="77777777" w:rsidR="00467006" w:rsidRPr="00637331" w:rsidRDefault="00467006" w:rsidP="00F15B00"/>
    <w:sectPr w:rsidR="00467006" w:rsidRPr="00637331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5655" w14:textId="77777777" w:rsidR="001A50D1" w:rsidRDefault="001A50D1" w:rsidP="003D0226">
      <w:pPr>
        <w:spacing w:after="0" w:line="240" w:lineRule="auto"/>
      </w:pPr>
      <w:r>
        <w:separator/>
      </w:r>
    </w:p>
  </w:endnote>
  <w:endnote w:type="continuationSeparator" w:id="0">
    <w:p w14:paraId="74188DB4" w14:textId="77777777" w:rsidR="001A50D1" w:rsidRDefault="001A50D1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7382" w14:textId="77777777" w:rsidR="001A50D1" w:rsidRDefault="001A50D1" w:rsidP="003D0226">
      <w:pPr>
        <w:spacing w:after="0" w:line="240" w:lineRule="auto"/>
      </w:pPr>
      <w:r>
        <w:separator/>
      </w:r>
    </w:p>
  </w:footnote>
  <w:footnote w:type="continuationSeparator" w:id="0">
    <w:p w14:paraId="615718CB" w14:textId="77777777" w:rsidR="001A50D1" w:rsidRDefault="001A50D1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776C5"/>
    <w:multiLevelType w:val="multilevel"/>
    <w:tmpl w:val="5F5A651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F96D7E"/>
    <w:multiLevelType w:val="multilevel"/>
    <w:tmpl w:val="711A6DC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55D27CC"/>
    <w:multiLevelType w:val="multilevel"/>
    <w:tmpl w:val="F73C6EB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046BA5"/>
    <w:multiLevelType w:val="multilevel"/>
    <w:tmpl w:val="DED2D462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76A2059"/>
    <w:multiLevelType w:val="multilevel"/>
    <w:tmpl w:val="6FE8B3F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3987466">
    <w:abstractNumId w:val="0"/>
  </w:num>
  <w:num w:numId="2" w16cid:durableId="630281941">
    <w:abstractNumId w:val="5"/>
  </w:num>
  <w:num w:numId="3" w16cid:durableId="1493326682">
    <w:abstractNumId w:val="1"/>
  </w:num>
  <w:num w:numId="4" w16cid:durableId="1010378209">
    <w:abstractNumId w:val="4"/>
  </w:num>
  <w:num w:numId="5" w16cid:durableId="765073986">
    <w:abstractNumId w:val="2"/>
  </w:num>
  <w:num w:numId="6" w16cid:durableId="17652249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662C7"/>
    <w:rsid w:val="00177A6B"/>
    <w:rsid w:val="00191978"/>
    <w:rsid w:val="0019373E"/>
    <w:rsid w:val="001939FA"/>
    <w:rsid w:val="001A50D1"/>
    <w:rsid w:val="001E4E32"/>
    <w:rsid w:val="00203924"/>
    <w:rsid w:val="0021335F"/>
    <w:rsid w:val="00223EA4"/>
    <w:rsid w:val="0023183A"/>
    <w:rsid w:val="00240E2A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663"/>
    <w:rsid w:val="00522EA6"/>
    <w:rsid w:val="00531664"/>
    <w:rsid w:val="005735CB"/>
    <w:rsid w:val="00575750"/>
    <w:rsid w:val="00584E0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74DBC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04A8E"/>
    <w:rsid w:val="00A41BB6"/>
    <w:rsid w:val="00A544E9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51868"/>
    <w:rsid w:val="00C66580"/>
    <w:rsid w:val="00C71CC1"/>
    <w:rsid w:val="00C72A20"/>
    <w:rsid w:val="00C87145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15B00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SANDRO SARAI</cp:lastModifiedBy>
  <cp:revision>2</cp:revision>
  <cp:lastPrinted>2026-07-07T08:54:00Z</cp:lastPrinted>
  <dcterms:created xsi:type="dcterms:W3CDTF">2026-07-22T08:53:00Z</dcterms:created>
  <dcterms:modified xsi:type="dcterms:W3CDTF">2026-07-22T08:53:00Z</dcterms:modified>
</cp:coreProperties>
</file>